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FA" w:rsidRPr="003E592A" w:rsidRDefault="000D1EFA" w:rsidP="00073B5C">
      <w:pPr>
        <w:keepNext/>
        <w:tabs>
          <w:tab w:val="center" w:pos="4513"/>
          <w:tab w:val="right" w:pos="9026"/>
        </w:tabs>
        <w:spacing w:after="0" w:line="240" w:lineRule="auto"/>
        <w:ind w:right="-720"/>
        <w:jc w:val="both"/>
        <w:rPr>
          <w:rFonts w:cs="B Lotus" w:hint="cs"/>
          <w:b/>
          <w:bCs/>
          <w:sz w:val="4"/>
          <w:szCs w:val="4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459"/>
      </w:tblGrid>
      <w:tr w:rsidR="00073B5C" w:rsidTr="003E592A">
        <w:trPr>
          <w:trHeight w:val="13295"/>
          <w:jc w:val="center"/>
        </w:trPr>
        <w:tc>
          <w:tcPr>
            <w:tcW w:w="10459" w:type="dxa"/>
          </w:tcPr>
          <w:p w:rsidR="00073B5C" w:rsidRPr="00245CEC" w:rsidRDefault="00073B5C" w:rsidP="00191A6A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245CEC">
              <w:rPr>
                <w:rFonts w:cs="B Lotus" w:hint="cs"/>
                <w:b/>
                <w:bCs/>
                <w:rtl/>
              </w:rPr>
              <w:t>1) نام  كامل شرکت/</w:t>
            </w:r>
            <w:r w:rsidR="00191A6A">
              <w:rPr>
                <w:rFonts w:cs="B Lotus" w:hint="cs"/>
                <w:b/>
                <w:bCs/>
                <w:rtl/>
              </w:rPr>
              <w:t>موسسه</w:t>
            </w:r>
            <w:r w:rsidRPr="00245CEC">
              <w:rPr>
                <w:rFonts w:cs="B Lotus" w:hint="cs"/>
                <w:b/>
                <w:bCs/>
                <w:rtl/>
              </w:rPr>
              <w:t>:</w:t>
            </w:r>
            <w:r w:rsidRPr="00245CEC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73B5C" w:rsidRPr="00321C3D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>نام اختصاري يا تجاري:</w:t>
            </w:r>
          </w:p>
          <w:p w:rsidR="00073B5C" w:rsidRPr="002A557F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10"/>
                <w:szCs w:val="10"/>
                <w:rtl/>
              </w:rPr>
            </w:pPr>
          </w:p>
          <w:p w:rsidR="00073B5C" w:rsidRPr="00321C3D" w:rsidRDefault="00EC1C52" w:rsidP="00943003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rtl/>
              </w:rPr>
            </w:pPr>
            <w:r w:rsidRPr="00EC1C52">
              <w:rPr>
                <w:rFonts w:cs="B Lotus"/>
                <w:b/>
                <w:bCs/>
                <w:noProof/>
                <w:sz w:val="20"/>
                <w:szCs w:val="20"/>
                <w:rtl/>
                <w:lang w:bidi="ar-SA"/>
              </w:rPr>
              <w:pict>
                <v:rect id="_x0000_s1042" style="position:absolute;left:0;text-align:left;margin-left:180.5pt;margin-top:5.05pt;width:14.6pt;height:13.5pt;z-index:251660288">
                  <w10:wrap anchorx="page"/>
                </v:rect>
              </w:pict>
            </w:r>
            <w:r w:rsidRPr="00EC1C52">
              <w:rPr>
                <w:rFonts w:cs="B Lotus"/>
                <w:b/>
                <w:bCs/>
                <w:noProof/>
                <w:sz w:val="20"/>
                <w:szCs w:val="20"/>
                <w:rtl/>
                <w:lang w:bidi="ar-SA"/>
              </w:rPr>
              <w:pict>
                <v:rect id="_x0000_s1043" style="position:absolute;left:0;text-align:left;margin-left:307.7pt;margin-top:3.05pt;width:14.6pt;height:13.5pt;z-index:251661312">
                  <w10:wrap anchorx="page"/>
                </v:rect>
              </w:pict>
            </w:r>
            <w:r w:rsidRPr="00EC1C52">
              <w:rPr>
                <w:rFonts w:cs="B Lotus"/>
                <w:b/>
                <w:bCs/>
                <w:noProof/>
                <w:sz w:val="20"/>
                <w:szCs w:val="20"/>
                <w:rtl/>
              </w:rPr>
              <w:pict>
                <v:rect id="_x0000_s1045" style="position:absolute;left:0;text-align:left;margin-left:401.1pt;margin-top:3.95pt;width:14.6pt;height:13.5pt;z-index:251663360">
                  <w10:wrap anchorx="page"/>
                </v:rect>
              </w:pict>
            </w:r>
            <w:r w:rsidRPr="00EC1C52">
              <w:rPr>
                <w:rFonts w:cs="B Lotus"/>
                <w:b/>
                <w:bCs/>
                <w:noProof/>
                <w:sz w:val="20"/>
                <w:szCs w:val="20"/>
                <w:rtl/>
                <w:lang w:bidi="ar-SA"/>
              </w:rPr>
              <w:pict>
                <v:rect id="_x0000_s1044" style="position:absolute;left:0;text-align:left;margin-left:91.3pt;margin-top:5.05pt;width:14.6pt;height:13.5pt;z-index:251662336">
                  <w10:wrap anchorx="page"/>
                </v:rect>
              </w:pict>
            </w:r>
            <w:r w:rsidR="00073B5C"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ماهيت شركت :  </w:t>
            </w:r>
            <w:r w:rsidR="00073B5C" w:rsidRPr="00321C3D">
              <w:rPr>
                <w:rFonts w:cs="B Lotus" w:hint="cs"/>
                <w:b/>
                <w:bCs/>
                <w:rtl/>
              </w:rPr>
              <w:t xml:space="preserve">خصوصي                         دولتي                                    تعاوني                         ساير </w:t>
            </w:r>
          </w:p>
          <w:p w:rsidR="00073B5C" w:rsidRPr="00321C3D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10"/>
                <w:szCs w:val="10"/>
                <w:rtl/>
              </w:rPr>
            </w:pPr>
          </w:p>
          <w:p w:rsidR="00073B5C" w:rsidRPr="00321C3D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شماره تلفن:   </w:t>
            </w:r>
          </w:p>
          <w:p w:rsidR="00073B5C" w:rsidRPr="00321C3D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شماره نمابر:    </w:t>
            </w:r>
          </w:p>
          <w:p w:rsidR="003E592A" w:rsidRPr="00321C3D" w:rsidRDefault="003E592A" w:rsidP="003E592A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آدرس :  </w:t>
            </w:r>
          </w:p>
          <w:p w:rsidR="00073B5C" w:rsidRDefault="00073B5C" w:rsidP="00191A6A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>آدرس پست الکترونيکي</w:t>
            </w:r>
            <w:r w:rsidR="00A271EB"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(در صورت وجود، حتماً </w:t>
            </w:r>
            <w:r w:rsidR="00867773">
              <w:rPr>
                <w:rFonts w:cs="B Lotus" w:hint="cs"/>
                <w:b/>
                <w:bCs/>
                <w:sz w:val="18"/>
                <w:szCs w:val="18"/>
                <w:rtl/>
              </w:rPr>
              <w:t>به صورت دقیق بیان شود</w:t>
            </w:r>
            <w:r w:rsidR="002A557F"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و در صورت نداشتن پست الکترونیکی، </w:t>
            </w:r>
            <w:r w:rsidR="002124AA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مراتب </w:t>
            </w:r>
            <w:r w:rsidR="002A557F"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>اعلام گردد</w:t>
            </w:r>
            <w:r w:rsidR="00562E27"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>)</w:t>
            </w:r>
            <w:r w:rsidR="00F340BF"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>:</w:t>
            </w:r>
            <w:r w:rsidRPr="002A557F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2A557F" w:rsidRPr="002A557F" w:rsidRDefault="002A557F" w:rsidP="00562E27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  <w:p w:rsidR="00073B5C" w:rsidRPr="00321C3D" w:rsidRDefault="00073B5C" w:rsidP="00191A6A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شماره، تاريخ و محل ثبت شرکت / </w:t>
            </w:r>
            <w:r w:rsidR="00AD0C23">
              <w:rPr>
                <w:rFonts w:cs="B Lotus" w:hint="cs"/>
                <w:b/>
                <w:bCs/>
                <w:sz w:val="20"/>
                <w:szCs w:val="20"/>
                <w:rtl/>
              </w:rPr>
              <w:t>موسسه</w:t>
            </w:r>
            <w:r w:rsidRPr="00321C3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82"/>
              <w:gridCol w:w="1985"/>
              <w:gridCol w:w="3969"/>
            </w:tblGrid>
            <w:tr w:rsidR="00073B5C" w:rsidRPr="00321C3D" w:rsidTr="00AD0C23">
              <w:trPr>
                <w:trHeight w:val="247"/>
                <w:jc w:val="center"/>
              </w:trPr>
              <w:tc>
                <w:tcPr>
                  <w:tcW w:w="1982" w:type="dxa"/>
                  <w:shd w:val="clear" w:color="auto" w:fill="auto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jc w:val="center"/>
                    <w:rPr>
                      <w:rFonts w:cs="B Lotus"/>
                      <w:b/>
                      <w:bCs/>
                      <w:sz w:val="20"/>
                      <w:szCs w:val="20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20"/>
                      <w:szCs w:val="20"/>
                      <w:rtl/>
                    </w:rPr>
                    <w:t>شماره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jc w:val="center"/>
                    <w:rPr>
                      <w:rFonts w:cs="B Lotus"/>
                      <w:b/>
                      <w:bCs/>
                      <w:sz w:val="20"/>
                      <w:szCs w:val="20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20"/>
                      <w:szCs w:val="20"/>
                      <w:rtl/>
                    </w:rPr>
                    <w:t>تاریخ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jc w:val="center"/>
                    <w:rPr>
                      <w:rFonts w:cs="B Lotus"/>
                      <w:b/>
                      <w:bCs/>
                      <w:sz w:val="20"/>
                      <w:szCs w:val="20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20"/>
                      <w:szCs w:val="20"/>
                      <w:rtl/>
                    </w:rPr>
                    <w:t>محل ثبت</w:t>
                  </w:r>
                </w:p>
              </w:tc>
            </w:tr>
            <w:tr w:rsidR="00073B5C" w:rsidRPr="00321C3D" w:rsidTr="00AD0C23">
              <w:trPr>
                <w:trHeight w:val="258"/>
                <w:jc w:val="center"/>
              </w:trPr>
              <w:tc>
                <w:tcPr>
                  <w:tcW w:w="1982" w:type="dxa"/>
                  <w:shd w:val="clear" w:color="auto" w:fill="auto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center" w:pos="4513"/>
                      <w:tab w:val="right" w:pos="9026"/>
                    </w:tabs>
                    <w:spacing w:after="0" w:line="240" w:lineRule="auto"/>
                    <w:ind w:left="118" w:right="-720"/>
                    <w:suppressOverlap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73B5C" w:rsidRPr="00321C3D" w:rsidRDefault="00073B5C" w:rsidP="00073B5C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073B5C" w:rsidRPr="00245CEC" w:rsidRDefault="00073B5C" w:rsidP="00B86725">
            <w:pPr>
              <w:tabs>
                <w:tab w:val="center" w:pos="4513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</w:rPr>
            </w:pPr>
            <w:r w:rsidRPr="00245CEC">
              <w:rPr>
                <w:rFonts w:cs="B Lotus" w:hint="cs"/>
                <w:b/>
                <w:bCs/>
                <w:rtl/>
              </w:rPr>
              <w:t>2) مشخصات کامل شناسنامه</w:t>
            </w:r>
            <w:r w:rsidR="00B86725">
              <w:rPr>
                <w:rFonts w:cs="B Lotus"/>
                <w:b/>
                <w:bCs/>
                <w:rtl/>
              </w:rPr>
              <w:softHyphen/>
            </w:r>
            <w:r w:rsidRPr="00245CEC">
              <w:rPr>
                <w:rFonts w:cs="B Lotus" w:hint="cs"/>
                <w:b/>
                <w:bCs/>
                <w:rtl/>
              </w:rPr>
              <w:t>اي اعضاء هيات مديره و سهامداران شرکت:</w:t>
            </w:r>
          </w:p>
          <w:tbl>
            <w:tblPr>
              <w:tblpPr w:leftFromText="180" w:rightFromText="180" w:vertAnchor="text" w:tblpXSpec="center" w:tblpY="1"/>
              <w:tblOverlap w:val="never"/>
              <w:bidiVisual/>
              <w:tblW w:w="96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75"/>
              <w:gridCol w:w="937"/>
              <w:gridCol w:w="1548"/>
              <w:gridCol w:w="706"/>
              <w:gridCol w:w="986"/>
              <w:gridCol w:w="768"/>
              <w:gridCol w:w="987"/>
              <w:gridCol w:w="655"/>
              <w:gridCol w:w="1406"/>
              <w:gridCol w:w="1172"/>
            </w:tblGrid>
            <w:tr w:rsidR="00073B5C" w:rsidRPr="00321C3D" w:rsidTr="009D2AAE">
              <w:trPr>
                <w:trHeight w:val="308"/>
              </w:trPr>
              <w:tc>
                <w:tcPr>
                  <w:tcW w:w="475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-107"/>
                    </w:tabs>
                    <w:spacing w:after="0" w:line="240" w:lineRule="auto"/>
                    <w:ind w:left="34" w:right="-469" w:hanging="34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937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126"/>
                    </w:tabs>
                    <w:spacing w:after="0" w:line="240" w:lineRule="auto"/>
                    <w:ind w:left="118" w:right="-205" w:hanging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نام</w:t>
                  </w:r>
                </w:p>
              </w:tc>
              <w:tc>
                <w:tcPr>
                  <w:tcW w:w="1548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نام خانوادگي</w:t>
                  </w:r>
                </w:p>
              </w:tc>
              <w:tc>
                <w:tcPr>
                  <w:tcW w:w="706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نام پدر</w:t>
                  </w:r>
                </w:p>
              </w:tc>
              <w:tc>
                <w:tcPr>
                  <w:tcW w:w="986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تاريخ</w:t>
                  </w:r>
                </w:p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و محل تولد</w:t>
                  </w:r>
                </w:p>
              </w:tc>
              <w:tc>
                <w:tcPr>
                  <w:tcW w:w="768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 w:right="-2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شماره شناسنامه</w:t>
                  </w:r>
                </w:p>
              </w:tc>
              <w:tc>
                <w:tcPr>
                  <w:tcW w:w="987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 w:right="37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شماره ملي</w:t>
                  </w:r>
                </w:p>
              </w:tc>
              <w:tc>
                <w:tcPr>
                  <w:tcW w:w="655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 w:right="-136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ميزان سهام</w:t>
                  </w:r>
                </w:p>
              </w:tc>
              <w:tc>
                <w:tcPr>
                  <w:tcW w:w="1406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سمت</w:t>
                  </w:r>
                </w:p>
              </w:tc>
              <w:tc>
                <w:tcPr>
                  <w:tcW w:w="1172" w:type="dxa"/>
                  <w:vAlign w:val="center"/>
                </w:tcPr>
                <w:p w:rsidR="00073B5C" w:rsidRPr="00321C3D" w:rsidRDefault="00073B5C" w:rsidP="00B04FCB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تلفن</w:t>
                  </w:r>
                </w:p>
              </w:tc>
            </w:tr>
            <w:tr w:rsidR="00073B5C" w:rsidRPr="00321C3D" w:rsidTr="009D2AAE">
              <w:trPr>
                <w:trHeight w:val="308"/>
              </w:trPr>
              <w:tc>
                <w:tcPr>
                  <w:tcW w:w="475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469"/>
                    <w:rPr>
                      <w:rFonts w:cs="B Lotus"/>
                      <w:sz w:val="20"/>
                      <w:szCs w:val="20"/>
                      <w:rtl/>
                    </w:rPr>
                  </w:pPr>
                  <w:r w:rsidRPr="00321C3D">
                    <w:rPr>
                      <w:rFonts w:cs="B Lotus" w:hint="cs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937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05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48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68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7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37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655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136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0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72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</w:tr>
            <w:tr w:rsidR="00073B5C" w:rsidRPr="00321C3D" w:rsidTr="009D2AAE">
              <w:trPr>
                <w:trHeight w:val="308"/>
              </w:trPr>
              <w:tc>
                <w:tcPr>
                  <w:tcW w:w="475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469"/>
                    <w:rPr>
                      <w:rFonts w:cs="B Lotus"/>
                      <w:sz w:val="20"/>
                      <w:szCs w:val="20"/>
                      <w:rtl/>
                    </w:rPr>
                  </w:pPr>
                  <w:r w:rsidRPr="00321C3D">
                    <w:rPr>
                      <w:rFonts w:cs="B Lotus" w:hint="cs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937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05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48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68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7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37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655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136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06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72" w:type="dxa"/>
                  <w:vAlign w:val="center"/>
                </w:tcPr>
                <w:p w:rsidR="00073B5C" w:rsidRPr="00321C3D" w:rsidRDefault="00073B5C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</w:tr>
            <w:tr w:rsidR="002E279F" w:rsidRPr="00321C3D" w:rsidTr="009D2AAE">
              <w:trPr>
                <w:trHeight w:val="308"/>
              </w:trPr>
              <w:tc>
                <w:tcPr>
                  <w:tcW w:w="475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469"/>
                    <w:rPr>
                      <w:rFonts w:cs="B Lotus"/>
                      <w:sz w:val="20"/>
                      <w:szCs w:val="20"/>
                      <w:rtl/>
                    </w:rPr>
                  </w:pPr>
                  <w:r>
                    <w:rPr>
                      <w:rFonts w:cs="B Lotus" w:hint="cs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937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05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48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6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68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2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87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37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655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 w:right="-136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06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72" w:type="dxa"/>
                  <w:vAlign w:val="center"/>
                </w:tcPr>
                <w:p w:rsidR="002E279F" w:rsidRPr="00321C3D" w:rsidRDefault="002E279F" w:rsidP="00073B5C">
                  <w:pPr>
                    <w:tabs>
                      <w:tab w:val="left" w:pos="258"/>
                    </w:tabs>
                    <w:spacing w:after="0" w:line="240" w:lineRule="auto"/>
                    <w:ind w:left="118"/>
                    <w:rPr>
                      <w:rFonts w:cs="B Lotus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73B5C" w:rsidRPr="00321C3D" w:rsidRDefault="00073B5C" w:rsidP="00073B5C">
            <w:pPr>
              <w:tabs>
                <w:tab w:val="center" w:pos="-341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</w:rPr>
            </w:pPr>
          </w:p>
          <w:p w:rsidR="00073B5C" w:rsidRPr="00245CEC" w:rsidRDefault="00073B5C" w:rsidP="00191A6A">
            <w:pPr>
              <w:numPr>
                <w:ilvl w:val="0"/>
                <w:numId w:val="4"/>
              </w:numPr>
              <w:tabs>
                <w:tab w:val="center" w:pos="-341"/>
                <w:tab w:val="right" w:pos="428"/>
              </w:tabs>
              <w:spacing w:after="0" w:line="240" w:lineRule="auto"/>
              <w:ind w:left="118" w:right="-720" w:hanging="1"/>
              <w:rPr>
                <w:rFonts w:cs="B Lotus"/>
                <w:b/>
                <w:bCs/>
              </w:rPr>
            </w:pPr>
            <w:r w:rsidRPr="00245CEC">
              <w:rPr>
                <w:rFonts w:cs="B Lotus" w:hint="cs"/>
                <w:b/>
                <w:bCs/>
                <w:rtl/>
              </w:rPr>
              <w:t xml:space="preserve">قراردادهای جاری </w:t>
            </w:r>
            <w:r w:rsidR="00E85288" w:rsidRPr="00245CEC">
              <w:rPr>
                <w:rFonts w:cs="B Lotus" w:hint="cs"/>
                <w:b/>
                <w:bCs/>
                <w:rtl/>
              </w:rPr>
              <w:t>شرکت</w:t>
            </w:r>
            <w:r w:rsidR="00AD0C23">
              <w:rPr>
                <w:rFonts w:cs="B Lotus" w:hint="cs"/>
                <w:b/>
                <w:bCs/>
                <w:rtl/>
              </w:rPr>
              <w:t>/</w:t>
            </w:r>
            <w:r w:rsidR="00191A6A">
              <w:rPr>
                <w:rFonts w:cs="B Lotus" w:hint="cs"/>
                <w:b/>
                <w:bCs/>
                <w:rtl/>
              </w:rPr>
              <w:t xml:space="preserve"> </w:t>
            </w:r>
            <w:r w:rsidR="00AD0C23">
              <w:rPr>
                <w:rFonts w:cs="B Lotus" w:hint="cs"/>
                <w:b/>
                <w:bCs/>
                <w:rtl/>
              </w:rPr>
              <w:t xml:space="preserve">موسسه </w:t>
            </w:r>
            <w:r w:rsidR="00E85288" w:rsidRPr="00245CEC">
              <w:rPr>
                <w:rFonts w:cs="B Lotus" w:hint="cs"/>
                <w:b/>
                <w:bCs/>
                <w:rtl/>
              </w:rPr>
              <w:t xml:space="preserve">با </w:t>
            </w:r>
            <w:r w:rsidR="00245CEC">
              <w:rPr>
                <w:rFonts w:cs="B Lotus" w:hint="cs"/>
                <w:b/>
                <w:bCs/>
                <w:rtl/>
              </w:rPr>
              <w:t>نیروهای مسلح</w:t>
            </w:r>
            <w:r w:rsidRPr="00245CEC">
              <w:rPr>
                <w:rFonts w:cs="B Lotus" w:hint="cs"/>
                <w:b/>
                <w:bCs/>
                <w:rtl/>
              </w:rPr>
              <w:t xml:space="preserve">: </w:t>
            </w:r>
          </w:p>
          <w:tbl>
            <w:tblPr>
              <w:bidiVisual/>
              <w:tblW w:w="9780" w:type="dxa"/>
              <w:tblInd w:w="1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73"/>
              <w:gridCol w:w="1867"/>
              <w:gridCol w:w="915"/>
              <w:gridCol w:w="985"/>
              <w:gridCol w:w="2038"/>
              <w:gridCol w:w="993"/>
              <w:gridCol w:w="803"/>
              <w:gridCol w:w="803"/>
              <w:gridCol w:w="803"/>
            </w:tblGrid>
            <w:tr w:rsidR="00AD0C23" w:rsidRPr="00321C3D" w:rsidTr="00AD0C23">
              <w:tc>
                <w:tcPr>
                  <w:tcW w:w="57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ردیف</w:t>
                  </w:r>
                </w:p>
              </w:tc>
              <w:tc>
                <w:tcPr>
                  <w:tcW w:w="1867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سازمان</w:t>
                  </w:r>
                </w:p>
              </w:tc>
              <w:tc>
                <w:tcPr>
                  <w:tcW w:w="91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گروه</w:t>
                  </w:r>
                </w:p>
              </w:tc>
              <w:tc>
                <w:tcPr>
                  <w:tcW w:w="98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صنعت</w:t>
                  </w:r>
                </w:p>
              </w:tc>
              <w:tc>
                <w:tcPr>
                  <w:tcW w:w="2038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موضوع قرارداد</w:t>
                  </w:r>
                </w:p>
              </w:tc>
              <w:tc>
                <w:tcPr>
                  <w:tcW w:w="993" w:type="dxa"/>
                  <w:vAlign w:val="center"/>
                </w:tcPr>
                <w:p w:rsidR="00AD0C23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34" w:right="-2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مبلغ </w:t>
                  </w:r>
                </w:p>
                <w:p w:rsidR="00AD0C23" w:rsidRPr="00807CAB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34" w:right="-2"/>
                    <w:suppressOverlap/>
                    <w:jc w:val="center"/>
                    <w:rPr>
                      <w:rFonts w:cs="B Lotus"/>
                      <w:b/>
                      <w:bCs/>
                      <w:color w:val="000000" w:themeColor="text1"/>
                      <w:sz w:val="14"/>
                      <w:szCs w:val="14"/>
                      <w:rtl/>
                    </w:rPr>
                  </w:pPr>
                  <w:r w:rsidRPr="00807CAB">
                    <w:rPr>
                      <w:rFonts w:cs="B Lotus" w:hint="cs"/>
                      <w:b/>
                      <w:bCs/>
                      <w:color w:val="000000" w:themeColor="text1"/>
                      <w:sz w:val="14"/>
                      <w:szCs w:val="14"/>
                      <w:rtl/>
                    </w:rPr>
                    <w:t>(</w:t>
                  </w:r>
                  <w:r w:rsidR="00DC3111" w:rsidRPr="00807CAB">
                    <w:rPr>
                      <w:rFonts w:cs="B Lotus" w:hint="cs"/>
                      <w:b/>
                      <w:bCs/>
                      <w:color w:val="000000" w:themeColor="text1"/>
                      <w:sz w:val="14"/>
                      <w:szCs w:val="14"/>
                      <w:rtl/>
                    </w:rPr>
                    <w:t>میلیارد ریال</w:t>
                  </w:r>
                  <w:r w:rsidRPr="00807CAB">
                    <w:rPr>
                      <w:rFonts w:cs="B Lotus" w:hint="cs"/>
                      <w:b/>
                      <w:bCs/>
                      <w:color w:val="000000" w:themeColor="text1"/>
                      <w:sz w:val="14"/>
                      <w:szCs w:val="14"/>
                      <w:rtl/>
                    </w:rPr>
                    <w:t>)</w:t>
                  </w: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تاريخ</w:t>
                  </w: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شروع</w:t>
                  </w: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57"/>
                    </w:tabs>
                    <w:spacing w:after="0"/>
                    <w:ind w:left="118" w:right="-136" w:hanging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تاريخ خاتمه</w:t>
                  </w: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طبقه‌بندي</w:t>
                  </w: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 قرارداد</w:t>
                  </w:r>
                </w:p>
              </w:tc>
            </w:tr>
            <w:tr w:rsidR="00AD0C23" w:rsidRPr="00321C3D" w:rsidTr="00AD0C23">
              <w:tc>
                <w:tcPr>
                  <w:tcW w:w="57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8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038" w:type="dxa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  <w:tr w:rsidR="00AD0C23" w:rsidRPr="00321C3D" w:rsidTr="00AD0C23">
              <w:tc>
                <w:tcPr>
                  <w:tcW w:w="57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8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038" w:type="dxa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  <w:tr w:rsidR="00AD0C23" w:rsidRPr="00321C3D" w:rsidTr="00AD0C23">
              <w:tc>
                <w:tcPr>
                  <w:tcW w:w="57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867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85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038" w:type="dxa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AD0C23" w:rsidRPr="00321C3D" w:rsidRDefault="00AD0C23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</w:tbl>
          <w:p w:rsidR="00073B5C" w:rsidRPr="003E592A" w:rsidRDefault="00073B5C" w:rsidP="00073B5C">
            <w:pPr>
              <w:tabs>
                <w:tab w:val="center" w:pos="-341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  <w:p w:rsidR="00073B5C" w:rsidRPr="00245CEC" w:rsidRDefault="00073B5C" w:rsidP="00E85288">
            <w:pPr>
              <w:numPr>
                <w:ilvl w:val="0"/>
                <w:numId w:val="4"/>
              </w:numPr>
              <w:tabs>
                <w:tab w:val="center" w:pos="-341"/>
                <w:tab w:val="right" w:pos="428"/>
              </w:tabs>
              <w:spacing w:after="0" w:line="240" w:lineRule="auto"/>
              <w:ind w:left="118" w:right="-720" w:hanging="1"/>
              <w:rPr>
                <w:rFonts w:cs="B Lotus"/>
                <w:b/>
                <w:bCs/>
              </w:rPr>
            </w:pPr>
            <w:r w:rsidRPr="00245CEC">
              <w:rPr>
                <w:rFonts w:cs="B Lotus" w:hint="cs"/>
                <w:b/>
                <w:bCs/>
                <w:rtl/>
              </w:rPr>
              <w:t>نام کامل و تابعیت شرکت های خارجی که آن شرکت</w:t>
            </w:r>
            <w:r w:rsidR="00BC6F61" w:rsidRPr="00245CEC">
              <w:rPr>
                <w:rFonts w:cs="B Lotus" w:hint="cs"/>
                <w:b/>
                <w:bCs/>
                <w:rtl/>
              </w:rPr>
              <w:t>،</w:t>
            </w:r>
            <w:r w:rsidRPr="00245CEC">
              <w:rPr>
                <w:rFonts w:cs="B Lotus" w:hint="cs"/>
                <w:b/>
                <w:bCs/>
                <w:rtl/>
              </w:rPr>
              <w:t xml:space="preserve"> نمایندگی آن ها را دارا می باشد:</w:t>
            </w:r>
          </w:p>
          <w:p w:rsidR="00073B5C" w:rsidRPr="002A557F" w:rsidRDefault="00073B5C" w:rsidP="00073B5C">
            <w:pPr>
              <w:tabs>
                <w:tab w:val="center" w:pos="-341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14"/>
                <w:szCs w:val="14"/>
              </w:rPr>
            </w:pPr>
          </w:p>
          <w:p w:rsidR="00073B5C" w:rsidRPr="00321C3D" w:rsidRDefault="00073B5C" w:rsidP="00073B5C">
            <w:pPr>
              <w:tabs>
                <w:tab w:val="center" w:pos="-341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</w:rPr>
            </w:pPr>
          </w:p>
          <w:p w:rsidR="00073B5C" w:rsidRDefault="00073B5C" w:rsidP="00245CEC">
            <w:pPr>
              <w:numPr>
                <w:ilvl w:val="0"/>
                <w:numId w:val="4"/>
              </w:numPr>
              <w:tabs>
                <w:tab w:val="center" w:pos="-341"/>
                <w:tab w:val="right" w:pos="428"/>
              </w:tabs>
              <w:spacing w:after="0" w:line="240" w:lineRule="auto"/>
              <w:ind w:left="118" w:right="-720" w:hanging="1"/>
              <w:rPr>
                <w:rFonts w:cs="B Lotus" w:hint="cs"/>
                <w:b/>
                <w:bCs/>
              </w:rPr>
            </w:pPr>
            <w:r w:rsidRPr="00245CEC">
              <w:rPr>
                <w:rFonts w:cs="B Lotus" w:hint="cs"/>
                <w:b/>
                <w:bCs/>
                <w:rtl/>
              </w:rPr>
              <w:t xml:space="preserve">چنانچه با سایر ارگان‌ها و سازمان‌ها و شركت‌هاي دولتی (خارج از </w:t>
            </w:r>
            <w:r w:rsidR="00245CEC" w:rsidRPr="00245CEC">
              <w:rPr>
                <w:rFonts w:cs="B Lotus" w:hint="cs"/>
                <w:b/>
                <w:bCs/>
                <w:rtl/>
              </w:rPr>
              <w:t>ن.م</w:t>
            </w:r>
            <w:r w:rsidRPr="00245CEC">
              <w:rPr>
                <w:rFonts w:cs="B Lotus" w:hint="cs"/>
                <w:b/>
                <w:bCs/>
                <w:rtl/>
              </w:rPr>
              <w:t>) همکاری داشته و یا داريد در جدول زیر تکمیل فرمائید:</w:t>
            </w:r>
          </w:p>
          <w:tbl>
            <w:tblPr>
              <w:bidiVisual/>
              <w:tblW w:w="1007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487"/>
              <w:gridCol w:w="1779"/>
              <w:gridCol w:w="1134"/>
              <w:gridCol w:w="1276"/>
              <w:gridCol w:w="1134"/>
              <w:gridCol w:w="992"/>
              <w:gridCol w:w="992"/>
              <w:gridCol w:w="709"/>
              <w:gridCol w:w="1570"/>
            </w:tblGrid>
            <w:tr w:rsidR="00633878" w:rsidRPr="00321C3D" w:rsidTr="00785EDA">
              <w:tc>
                <w:tcPr>
                  <w:tcW w:w="487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سال</w:t>
                  </w:r>
                </w:p>
              </w:tc>
              <w:tc>
                <w:tcPr>
                  <w:tcW w:w="177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نام ارگان/سازمان/شرکت</w:t>
                  </w: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موضوع قرارداد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حجم قرارداد</w:t>
                  </w: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مبلغ (</w:t>
                  </w:r>
                  <w:r w:rsidRPr="005F486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 میلیارد ریال</w:t>
                  </w: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 )</w:t>
                  </w: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تاريخ شروع</w:t>
                  </w: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136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تاريخ خاتمه</w:t>
                  </w:r>
                </w:p>
              </w:tc>
              <w:tc>
                <w:tcPr>
                  <w:tcW w:w="70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طبقه‌بندي</w:t>
                  </w:r>
                </w:p>
              </w:tc>
              <w:tc>
                <w:tcPr>
                  <w:tcW w:w="1570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وضعيت قرارداد</w:t>
                  </w: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sz w:val="12"/>
                      <w:szCs w:val="12"/>
                      <w:rtl/>
                    </w:rPr>
                    <w:t>(</w:t>
                  </w:r>
                  <w:r w:rsidRPr="00B76ACE">
                    <w:rPr>
                      <w:rFonts w:cs="B Lotus" w:hint="cs"/>
                      <w:b/>
                      <w:bCs/>
                      <w:sz w:val="12"/>
                      <w:szCs w:val="12"/>
                      <w:rtl/>
                    </w:rPr>
                    <w:t>جاری/خاتمه)</w:t>
                  </w:r>
                </w:p>
              </w:tc>
            </w:tr>
            <w:tr w:rsidR="00633878" w:rsidRPr="00321C3D" w:rsidTr="00785EDA">
              <w:tc>
                <w:tcPr>
                  <w:tcW w:w="487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77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570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  <w:tr w:rsidR="00633878" w:rsidRPr="00321C3D" w:rsidTr="00785EDA">
              <w:tc>
                <w:tcPr>
                  <w:tcW w:w="487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77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570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  <w:tr w:rsidR="00633878" w:rsidRPr="00321C3D" w:rsidTr="00785EDA">
              <w:tc>
                <w:tcPr>
                  <w:tcW w:w="487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77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570" w:type="dxa"/>
                  <w:vAlign w:val="center"/>
                </w:tcPr>
                <w:p w:rsidR="00633878" w:rsidRPr="00321C3D" w:rsidRDefault="00633878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</w:tbl>
          <w:p w:rsidR="00073B5C" w:rsidRPr="00321C3D" w:rsidRDefault="00073B5C" w:rsidP="00073B5C">
            <w:pPr>
              <w:tabs>
                <w:tab w:val="center" w:pos="-341"/>
                <w:tab w:val="right" w:pos="9026"/>
              </w:tabs>
              <w:spacing w:after="0" w:line="240" w:lineRule="auto"/>
              <w:ind w:left="118" w:right="-720"/>
              <w:rPr>
                <w:rFonts w:cs="B Lotus"/>
                <w:b/>
                <w:bCs/>
                <w:sz w:val="20"/>
                <w:szCs w:val="20"/>
              </w:rPr>
            </w:pPr>
          </w:p>
          <w:p w:rsidR="00073B5C" w:rsidRPr="00245CEC" w:rsidRDefault="00073B5C" w:rsidP="00BC6F61">
            <w:pPr>
              <w:numPr>
                <w:ilvl w:val="0"/>
                <w:numId w:val="4"/>
              </w:numPr>
              <w:tabs>
                <w:tab w:val="center" w:pos="-341"/>
                <w:tab w:val="left" w:pos="428"/>
              </w:tabs>
              <w:spacing w:after="0" w:line="240" w:lineRule="auto"/>
              <w:ind w:left="118" w:right="-720" w:hanging="1"/>
              <w:rPr>
                <w:rFonts w:cs="B Lotus"/>
                <w:b/>
                <w:bCs/>
              </w:rPr>
            </w:pPr>
            <w:r w:rsidRPr="00245CEC">
              <w:rPr>
                <w:rFonts w:cs="B Lotus" w:hint="cs"/>
                <w:b/>
                <w:bCs/>
                <w:rtl/>
              </w:rPr>
              <w:t xml:space="preserve">مشخصات شركت‌هاي زير مجموعه و همكار: </w:t>
            </w:r>
          </w:p>
          <w:tbl>
            <w:tblPr>
              <w:bidiVisual/>
              <w:tblW w:w="100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73"/>
              <w:gridCol w:w="1320"/>
              <w:gridCol w:w="1311"/>
              <w:gridCol w:w="864"/>
              <w:gridCol w:w="865"/>
              <w:gridCol w:w="991"/>
              <w:gridCol w:w="985"/>
              <w:gridCol w:w="998"/>
              <w:gridCol w:w="2186"/>
            </w:tblGrid>
            <w:tr w:rsidR="00073B5C" w:rsidRPr="00321C3D" w:rsidTr="00746293">
              <w:trPr>
                <w:jc w:val="center"/>
              </w:trPr>
              <w:tc>
                <w:tcPr>
                  <w:tcW w:w="46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ردیف</w:t>
                  </w:r>
                </w:p>
              </w:tc>
              <w:tc>
                <w:tcPr>
                  <w:tcW w:w="133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نام شركت</w:t>
                  </w:r>
                </w:p>
              </w:tc>
              <w:tc>
                <w:tcPr>
                  <w:tcW w:w="1324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نام اختصاري يا تجاري</w:t>
                  </w:r>
                </w:p>
              </w:tc>
              <w:tc>
                <w:tcPr>
                  <w:tcW w:w="871" w:type="dxa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مدير عامل</w:t>
                  </w:r>
                </w:p>
              </w:tc>
              <w:tc>
                <w:tcPr>
                  <w:tcW w:w="871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ماهيت</w:t>
                  </w:r>
                </w:p>
              </w:tc>
              <w:tc>
                <w:tcPr>
                  <w:tcW w:w="100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شماره تلفن</w:t>
                  </w:r>
                </w:p>
              </w:tc>
              <w:tc>
                <w:tcPr>
                  <w:tcW w:w="993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تاريخ ثبت</w:t>
                  </w:r>
                </w:p>
              </w:tc>
              <w:tc>
                <w:tcPr>
                  <w:tcW w:w="101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136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شماره ثبت</w:t>
                  </w:r>
                </w:p>
              </w:tc>
              <w:tc>
                <w:tcPr>
                  <w:tcW w:w="2222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  <w:r w:rsidRPr="00321C3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</w:rPr>
                    <w:t>آدرس</w:t>
                  </w:r>
                </w:p>
              </w:tc>
            </w:tr>
            <w:tr w:rsidR="00073B5C" w:rsidRPr="00321C3D" w:rsidTr="00746293">
              <w:trPr>
                <w:jc w:val="center"/>
              </w:trPr>
              <w:tc>
                <w:tcPr>
                  <w:tcW w:w="46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324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71" w:type="dxa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71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00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01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222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  <w:tr w:rsidR="00073B5C" w:rsidRPr="00321C3D" w:rsidTr="00746293">
              <w:trPr>
                <w:jc w:val="center"/>
              </w:trPr>
              <w:tc>
                <w:tcPr>
                  <w:tcW w:w="46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0"/>
                    </w:tabs>
                    <w:spacing w:after="0"/>
                    <w:ind w:left="118" w:right="-29"/>
                    <w:suppressOverlap/>
                    <w:rPr>
                      <w:rFonts w:cs="B Lotus"/>
                      <w:b/>
                      <w:bCs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-29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324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71" w:type="dxa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871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00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1010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 w:right="37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  <w:tc>
                <w:tcPr>
                  <w:tcW w:w="2222" w:type="dxa"/>
                  <w:vAlign w:val="center"/>
                </w:tcPr>
                <w:p w:rsidR="00073B5C" w:rsidRPr="00321C3D" w:rsidRDefault="00073B5C" w:rsidP="00633878">
                  <w:pPr>
                    <w:framePr w:hSpace="180" w:wrap="around" w:vAnchor="text" w:hAnchor="text" w:xAlign="center" w:y="1"/>
                    <w:tabs>
                      <w:tab w:val="left" w:pos="258"/>
                    </w:tabs>
                    <w:spacing w:after="0"/>
                    <w:ind w:left="118"/>
                    <w:suppressOverlap/>
                    <w:rPr>
                      <w:rFonts w:cs="B Lotus"/>
                      <w:sz w:val="14"/>
                      <w:szCs w:val="14"/>
                      <w:rtl/>
                    </w:rPr>
                  </w:pPr>
                </w:p>
              </w:tc>
            </w:tr>
          </w:tbl>
          <w:p w:rsidR="00073B5C" w:rsidRDefault="00073B5C" w:rsidP="00746293">
            <w:pPr>
              <w:tabs>
                <w:tab w:val="center" w:pos="4513"/>
                <w:tab w:val="right" w:pos="9026"/>
              </w:tabs>
              <w:spacing w:after="0" w:line="240" w:lineRule="auto"/>
              <w:ind w:right="-720"/>
              <w:jc w:val="both"/>
              <w:rPr>
                <w:rFonts w:cs="B Lotus"/>
                <w:b/>
                <w:bCs/>
                <w:sz w:val="6"/>
                <w:szCs w:val="6"/>
                <w:rtl/>
              </w:rPr>
            </w:pPr>
          </w:p>
          <w:p w:rsidR="00245CEC" w:rsidRPr="003E592A" w:rsidRDefault="00245CEC" w:rsidP="00746293">
            <w:pPr>
              <w:tabs>
                <w:tab w:val="center" w:pos="4513"/>
                <w:tab w:val="right" w:pos="9026"/>
              </w:tabs>
              <w:spacing w:after="0" w:line="240" w:lineRule="auto"/>
              <w:ind w:right="-720"/>
              <w:jc w:val="both"/>
              <w:rPr>
                <w:rFonts w:cs="B Lotus"/>
                <w:b/>
                <w:bCs/>
                <w:sz w:val="6"/>
                <w:szCs w:val="6"/>
                <w:rtl/>
              </w:rPr>
            </w:pPr>
          </w:p>
        </w:tc>
      </w:tr>
    </w:tbl>
    <w:p w:rsidR="00073B5C" w:rsidRPr="00321C3D" w:rsidRDefault="00073B5C" w:rsidP="00FB53CE">
      <w:pPr>
        <w:tabs>
          <w:tab w:val="center" w:pos="4513"/>
          <w:tab w:val="right" w:pos="9026"/>
        </w:tabs>
        <w:spacing w:after="0" w:line="240" w:lineRule="auto"/>
        <w:ind w:right="-720"/>
        <w:jc w:val="both"/>
        <w:rPr>
          <w:rFonts w:cs="B Lotus"/>
          <w:b/>
          <w:bCs/>
          <w:sz w:val="20"/>
          <w:szCs w:val="20"/>
          <w:rtl/>
        </w:rPr>
      </w:pPr>
    </w:p>
    <w:sectPr w:rsidR="00073B5C" w:rsidRPr="00321C3D" w:rsidSect="00073B5C">
      <w:headerReference w:type="default" r:id="rId8"/>
      <w:pgSz w:w="11906" w:h="16838" w:code="9"/>
      <w:pgMar w:top="1669" w:right="1134" w:bottom="1134" w:left="1134" w:header="567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691" w:rsidRDefault="003C5691" w:rsidP="00B46214">
      <w:pPr>
        <w:spacing w:after="0" w:line="240" w:lineRule="auto"/>
      </w:pPr>
      <w:r>
        <w:separator/>
      </w:r>
    </w:p>
  </w:endnote>
  <w:endnote w:type="continuationSeparator" w:id="1">
    <w:p w:rsidR="003C5691" w:rsidRDefault="003C5691" w:rsidP="00B46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691" w:rsidRDefault="003C5691" w:rsidP="00B46214">
      <w:pPr>
        <w:spacing w:after="0" w:line="240" w:lineRule="auto"/>
      </w:pPr>
      <w:r>
        <w:separator/>
      </w:r>
    </w:p>
  </w:footnote>
  <w:footnote w:type="continuationSeparator" w:id="1">
    <w:p w:rsidR="003C5691" w:rsidRDefault="003C5691" w:rsidP="00B46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pPr w:leftFromText="180" w:rightFromText="180" w:vertAnchor="text" w:tblpXSpec="center" w:tblpY="1"/>
      <w:tblOverlap w:val="never"/>
      <w:tblW w:w="10491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4A0"/>
    </w:tblPr>
    <w:tblGrid>
      <w:gridCol w:w="1702"/>
      <w:gridCol w:w="6652"/>
      <w:gridCol w:w="2137"/>
    </w:tblGrid>
    <w:tr w:rsidR="00B46214" w:rsidTr="007A4174">
      <w:trPr>
        <w:trHeight w:val="969"/>
        <w:jc w:val="center"/>
      </w:trPr>
      <w:tc>
        <w:tcPr>
          <w:tcW w:w="1702" w:type="dxa"/>
          <w:vAlign w:val="center"/>
        </w:tcPr>
        <w:p w:rsidR="00B46214" w:rsidRDefault="00EC1C52" w:rsidP="00073B5C">
          <w:pPr>
            <w:pStyle w:val="Header"/>
            <w:jc w:val="center"/>
            <w:rPr>
              <w:rtl/>
            </w:rPr>
          </w:pPr>
          <w:r>
            <w:rPr>
              <w:noProof/>
              <w:rtl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49" type="#_x0000_t202" style="position:absolute;left:0;text-align:left;margin-left:11.3pt;margin-top:25.3pt;width:50.5pt;height:20.1pt;z-index:-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" fillcolor="white [3212]" strokecolor="white [3212]">
                <v:textbox style="mso-next-textbox:#_x0000_s2049">
                  <w:txbxContent>
                    <w:p w:rsidR="003D6501" w:rsidRPr="00451215" w:rsidRDefault="003D6501" w:rsidP="003D6501">
                      <w:pPr>
                        <w:jc w:val="both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451215">
                        <w:rPr>
                          <w:rFonts w:cs="B Titr" w:hint="cs"/>
                          <w:sz w:val="14"/>
                          <w:szCs w:val="14"/>
                          <w:rtl/>
                        </w:rPr>
                        <w:t>مرکز سمتــا</w:t>
                      </w:r>
                    </w:p>
                    <w:p w:rsidR="003D6501" w:rsidRPr="00451215" w:rsidRDefault="003D6501" w:rsidP="003D6501">
                      <w:pPr>
                        <w:ind w:right="-144"/>
                        <w:jc w:val="both"/>
                        <w:rPr>
                          <w:rFonts w:cs="B Lotus"/>
                          <w:sz w:val="18"/>
                          <w:szCs w:val="18"/>
                          <w:rtl/>
                        </w:rPr>
                      </w:pPr>
                    </w:p>
                    <w:p w:rsidR="003D6501" w:rsidRPr="00451215" w:rsidRDefault="003D6501" w:rsidP="003D6501">
                      <w:pPr>
                        <w:ind w:right="-144"/>
                        <w:jc w:val="both"/>
                        <w:rPr>
                          <w:rFonts w:cs="B Lotus"/>
                          <w:sz w:val="18"/>
                          <w:szCs w:val="18"/>
                          <w:rtl/>
                        </w:rPr>
                      </w:pPr>
                    </w:p>
                    <w:p w:rsidR="003D6501" w:rsidRPr="00451215" w:rsidRDefault="003D6501" w:rsidP="003D6501">
                      <w:pPr>
                        <w:ind w:right="-144"/>
                        <w:jc w:val="both"/>
                        <w:rPr>
                          <w:rFonts w:cs="B Lotu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 w:rsidR="00B46214" w:rsidRPr="00ED06D8">
            <w:rPr>
              <w:noProof/>
              <w:rtl/>
            </w:rPr>
            <w:drawing>
              <wp:inline distT="0" distB="0" distL="0" distR="0">
                <wp:extent cx="354330" cy="354330"/>
                <wp:effectExtent l="19050" t="0" r="7620" b="0"/>
                <wp:docPr id="2" name="Picture 1" descr="mmmm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mmmmm.jpg"/>
                        <pic:cNvPicPr>
                          <a:picLocks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9047" cy="3590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52" w:type="dxa"/>
          <w:vAlign w:val="center"/>
        </w:tcPr>
        <w:p w:rsidR="00B46214" w:rsidRPr="00735A9B" w:rsidRDefault="00B46214" w:rsidP="007A4174">
          <w:pPr>
            <w:pStyle w:val="Header"/>
            <w:jc w:val="center"/>
            <w:rPr>
              <w:rFonts w:cs="B Titr"/>
              <w:rtl/>
            </w:rPr>
          </w:pPr>
          <w:r w:rsidRPr="00B46214">
            <w:rPr>
              <w:rFonts w:cs="B Titr" w:hint="cs"/>
              <w:sz w:val="20"/>
              <w:szCs w:val="20"/>
              <w:rtl/>
            </w:rPr>
            <w:t>مرکز راهبری سامانه مدیریت تأمین کنندگان (سمتا)</w:t>
          </w:r>
        </w:p>
        <w:p w:rsidR="00B46214" w:rsidRDefault="003B10AB" w:rsidP="007A4174">
          <w:pPr>
            <w:pStyle w:val="Header"/>
            <w:jc w:val="center"/>
          </w:pPr>
          <w:r w:rsidRPr="003E592A">
            <w:rPr>
              <w:rFonts w:cs="B Titr" w:hint="cs"/>
              <w:sz w:val="24"/>
              <w:szCs w:val="24"/>
              <w:rtl/>
            </w:rPr>
            <w:t>مشخصات تکمیلی شبکه همکاران</w:t>
          </w:r>
          <w:r w:rsidR="00B46214" w:rsidRPr="003E592A">
            <w:rPr>
              <w:rFonts w:cs="B Titr" w:hint="cs"/>
              <w:sz w:val="24"/>
              <w:szCs w:val="24"/>
              <w:rtl/>
            </w:rPr>
            <w:t xml:space="preserve"> (پیوست 1)</w:t>
          </w:r>
        </w:p>
      </w:tc>
      <w:tc>
        <w:tcPr>
          <w:tcW w:w="2137" w:type="dxa"/>
        </w:tcPr>
        <w:p w:rsidR="00B46214" w:rsidRPr="00ED06D8" w:rsidRDefault="00B46214" w:rsidP="00073B5C">
          <w:pPr>
            <w:pStyle w:val="Header"/>
            <w:jc w:val="center"/>
            <w:rPr>
              <w:rFonts w:cs="B Lotus"/>
              <w:b/>
              <w:bCs/>
              <w:rtl/>
            </w:rPr>
          </w:pPr>
          <w:r w:rsidRPr="00ED06D8">
            <w:rPr>
              <w:rFonts w:cs="B Lotus" w:hint="cs"/>
              <w:b/>
              <w:bCs/>
              <w:rtl/>
            </w:rPr>
            <w:t>کد سند:</w:t>
          </w:r>
        </w:p>
        <w:p w:rsidR="00B46214" w:rsidRDefault="001458E9" w:rsidP="00073B5C">
          <w:pPr>
            <w:pStyle w:val="Header"/>
            <w:jc w:val="center"/>
          </w:pPr>
          <w:r w:rsidRPr="001458E9">
            <w:rPr>
              <w:rFonts w:cs="B Lotus"/>
            </w:rPr>
            <w:t>SA-FO-HE-18-02</w:t>
          </w:r>
        </w:p>
      </w:tc>
    </w:tr>
  </w:tbl>
  <w:p w:rsidR="00B46214" w:rsidRDefault="00B462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1F66"/>
    <w:multiLevelType w:val="hybridMultilevel"/>
    <w:tmpl w:val="D5D26DF4"/>
    <w:lvl w:ilvl="0" w:tplc="8488B6D0">
      <w:start w:val="7"/>
      <w:numFmt w:val="bullet"/>
      <w:lvlText w:val="-"/>
      <w:lvlJc w:val="left"/>
      <w:pPr>
        <w:ind w:left="26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86" w:hanging="360"/>
      </w:pPr>
      <w:rPr>
        <w:rFonts w:ascii="Wingdings" w:hAnsi="Wingdings" w:hint="default"/>
      </w:rPr>
    </w:lvl>
  </w:abstractNum>
  <w:abstractNum w:abstractNumId="1">
    <w:nsid w:val="2C2A1545"/>
    <w:multiLevelType w:val="hybridMultilevel"/>
    <w:tmpl w:val="EDEE4786"/>
    <w:lvl w:ilvl="0" w:tplc="35149906">
      <w:start w:val="1"/>
      <w:numFmt w:val="decimal"/>
      <w:lvlText w:val="%1)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F4667C"/>
    <w:multiLevelType w:val="hybridMultilevel"/>
    <w:tmpl w:val="8FC4BB2A"/>
    <w:lvl w:ilvl="0" w:tplc="04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870"/>
    <w:multiLevelType w:val="hybridMultilevel"/>
    <w:tmpl w:val="1B8C3C86"/>
    <w:lvl w:ilvl="0" w:tplc="0CAEEF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26E86"/>
    <w:multiLevelType w:val="hybridMultilevel"/>
    <w:tmpl w:val="390E5672"/>
    <w:lvl w:ilvl="0" w:tplc="637023BC">
      <w:start w:val="6"/>
      <w:numFmt w:val="bullet"/>
      <w:lvlText w:val=""/>
      <w:lvlJc w:val="left"/>
      <w:pPr>
        <w:ind w:left="36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6B0C7C"/>
    <w:multiLevelType w:val="hybridMultilevel"/>
    <w:tmpl w:val="C8C85CDC"/>
    <w:lvl w:ilvl="0" w:tplc="D6DA2408">
      <w:start w:val="1"/>
      <w:numFmt w:val="decimal"/>
      <w:lvlText w:val="%1)"/>
      <w:lvlJc w:val="left"/>
      <w:pPr>
        <w:ind w:left="47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659D9"/>
    <w:rsid w:val="000013CD"/>
    <w:rsid w:val="0000367B"/>
    <w:rsid w:val="00005C3B"/>
    <w:rsid w:val="0001578D"/>
    <w:rsid w:val="00020768"/>
    <w:rsid w:val="0002324B"/>
    <w:rsid w:val="00023CFF"/>
    <w:rsid w:val="00054E1A"/>
    <w:rsid w:val="000560CB"/>
    <w:rsid w:val="00056A6B"/>
    <w:rsid w:val="0006775E"/>
    <w:rsid w:val="00073B5C"/>
    <w:rsid w:val="00075B05"/>
    <w:rsid w:val="00087245"/>
    <w:rsid w:val="000A24E6"/>
    <w:rsid w:val="000B0687"/>
    <w:rsid w:val="000B33C0"/>
    <w:rsid w:val="000C2C12"/>
    <w:rsid w:val="000C37FF"/>
    <w:rsid w:val="000D1EFA"/>
    <w:rsid w:val="000D445B"/>
    <w:rsid w:val="000D76AC"/>
    <w:rsid w:val="000E638A"/>
    <w:rsid w:val="000F2C2F"/>
    <w:rsid w:val="001001CC"/>
    <w:rsid w:val="00110559"/>
    <w:rsid w:val="00113F8D"/>
    <w:rsid w:val="00114AAD"/>
    <w:rsid w:val="00117067"/>
    <w:rsid w:val="00124D11"/>
    <w:rsid w:val="00135F3A"/>
    <w:rsid w:val="001458E9"/>
    <w:rsid w:val="00184A47"/>
    <w:rsid w:val="00186C90"/>
    <w:rsid w:val="00191A6A"/>
    <w:rsid w:val="00195D81"/>
    <w:rsid w:val="001A780F"/>
    <w:rsid w:val="001C41F2"/>
    <w:rsid w:val="001D0E00"/>
    <w:rsid w:val="001F2408"/>
    <w:rsid w:val="002124AA"/>
    <w:rsid w:val="00236876"/>
    <w:rsid w:val="00245CEC"/>
    <w:rsid w:val="00263C08"/>
    <w:rsid w:val="00272484"/>
    <w:rsid w:val="002A557F"/>
    <w:rsid w:val="002D2A38"/>
    <w:rsid w:val="002E279F"/>
    <w:rsid w:val="002E3177"/>
    <w:rsid w:val="002F51C0"/>
    <w:rsid w:val="00321C3D"/>
    <w:rsid w:val="00324D1B"/>
    <w:rsid w:val="003659D9"/>
    <w:rsid w:val="003803E0"/>
    <w:rsid w:val="00383E08"/>
    <w:rsid w:val="00385BC2"/>
    <w:rsid w:val="00397406"/>
    <w:rsid w:val="003A7325"/>
    <w:rsid w:val="003B10AB"/>
    <w:rsid w:val="003C5101"/>
    <w:rsid w:val="003C5691"/>
    <w:rsid w:val="003C6287"/>
    <w:rsid w:val="003D0A7C"/>
    <w:rsid w:val="003D6501"/>
    <w:rsid w:val="003E429A"/>
    <w:rsid w:val="003E4DDE"/>
    <w:rsid w:val="003E592A"/>
    <w:rsid w:val="003F1719"/>
    <w:rsid w:val="00401E80"/>
    <w:rsid w:val="0040674A"/>
    <w:rsid w:val="0042132C"/>
    <w:rsid w:val="0042151F"/>
    <w:rsid w:val="00424FC5"/>
    <w:rsid w:val="004320DE"/>
    <w:rsid w:val="00440EE7"/>
    <w:rsid w:val="00444CDE"/>
    <w:rsid w:val="004605D7"/>
    <w:rsid w:val="00462F5C"/>
    <w:rsid w:val="00472AC5"/>
    <w:rsid w:val="00490B6E"/>
    <w:rsid w:val="00497131"/>
    <w:rsid w:val="004A319C"/>
    <w:rsid w:val="004A7F84"/>
    <w:rsid w:val="004B5C78"/>
    <w:rsid w:val="004C244D"/>
    <w:rsid w:val="004F3984"/>
    <w:rsid w:val="005101B0"/>
    <w:rsid w:val="00510EAE"/>
    <w:rsid w:val="00512EA5"/>
    <w:rsid w:val="00516C75"/>
    <w:rsid w:val="0051786A"/>
    <w:rsid w:val="005346EB"/>
    <w:rsid w:val="00562E27"/>
    <w:rsid w:val="00573131"/>
    <w:rsid w:val="005E5DC7"/>
    <w:rsid w:val="005E7981"/>
    <w:rsid w:val="00607CA3"/>
    <w:rsid w:val="00610624"/>
    <w:rsid w:val="00613120"/>
    <w:rsid w:val="00615AB8"/>
    <w:rsid w:val="00633878"/>
    <w:rsid w:val="00634394"/>
    <w:rsid w:val="00640723"/>
    <w:rsid w:val="0064092F"/>
    <w:rsid w:val="00645AD4"/>
    <w:rsid w:val="0067267F"/>
    <w:rsid w:val="006D63FF"/>
    <w:rsid w:val="006F165B"/>
    <w:rsid w:val="006F7F2B"/>
    <w:rsid w:val="00710318"/>
    <w:rsid w:val="007157F7"/>
    <w:rsid w:val="00721C49"/>
    <w:rsid w:val="00723A0D"/>
    <w:rsid w:val="007324F7"/>
    <w:rsid w:val="007350B3"/>
    <w:rsid w:val="00745171"/>
    <w:rsid w:val="0078184C"/>
    <w:rsid w:val="00791BDF"/>
    <w:rsid w:val="00794448"/>
    <w:rsid w:val="007A4174"/>
    <w:rsid w:val="007B27E7"/>
    <w:rsid w:val="007C16C9"/>
    <w:rsid w:val="007D68E7"/>
    <w:rsid w:val="007E49F6"/>
    <w:rsid w:val="007E4AE3"/>
    <w:rsid w:val="007F1ACA"/>
    <w:rsid w:val="00807CAB"/>
    <w:rsid w:val="00811CB4"/>
    <w:rsid w:val="008425DF"/>
    <w:rsid w:val="00856D2D"/>
    <w:rsid w:val="008620F2"/>
    <w:rsid w:val="008667CC"/>
    <w:rsid w:val="00866892"/>
    <w:rsid w:val="00867773"/>
    <w:rsid w:val="00874AC2"/>
    <w:rsid w:val="00886213"/>
    <w:rsid w:val="00886FAA"/>
    <w:rsid w:val="00896C78"/>
    <w:rsid w:val="008C3452"/>
    <w:rsid w:val="008C3F6D"/>
    <w:rsid w:val="008C56F1"/>
    <w:rsid w:val="008C70F6"/>
    <w:rsid w:val="008F51BE"/>
    <w:rsid w:val="00901FAF"/>
    <w:rsid w:val="00902BE9"/>
    <w:rsid w:val="00925E4B"/>
    <w:rsid w:val="0092762D"/>
    <w:rsid w:val="00943003"/>
    <w:rsid w:val="00980545"/>
    <w:rsid w:val="009807DB"/>
    <w:rsid w:val="00993A90"/>
    <w:rsid w:val="0099739B"/>
    <w:rsid w:val="009A609F"/>
    <w:rsid w:val="009B403B"/>
    <w:rsid w:val="009C0DEC"/>
    <w:rsid w:val="009D13D4"/>
    <w:rsid w:val="009D279C"/>
    <w:rsid w:val="009D2AAE"/>
    <w:rsid w:val="00A13656"/>
    <w:rsid w:val="00A25D18"/>
    <w:rsid w:val="00A270BB"/>
    <w:rsid w:val="00A271EB"/>
    <w:rsid w:val="00A561D9"/>
    <w:rsid w:val="00A6105D"/>
    <w:rsid w:val="00A63E04"/>
    <w:rsid w:val="00A7580C"/>
    <w:rsid w:val="00A75EF2"/>
    <w:rsid w:val="00A93B19"/>
    <w:rsid w:val="00AD09A3"/>
    <w:rsid w:val="00AD0C23"/>
    <w:rsid w:val="00AD3428"/>
    <w:rsid w:val="00AD5FDE"/>
    <w:rsid w:val="00AF48A6"/>
    <w:rsid w:val="00B04FCB"/>
    <w:rsid w:val="00B21ED8"/>
    <w:rsid w:val="00B46214"/>
    <w:rsid w:val="00B604E0"/>
    <w:rsid w:val="00B60A92"/>
    <w:rsid w:val="00B656BD"/>
    <w:rsid w:val="00B86725"/>
    <w:rsid w:val="00B91584"/>
    <w:rsid w:val="00BB5DD9"/>
    <w:rsid w:val="00BC6F61"/>
    <w:rsid w:val="00BD2271"/>
    <w:rsid w:val="00BD5B4A"/>
    <w:rsid w:val="00BD7EB9"/>
    <w:rsid w:val="00C016E1"/>
    <w:rsid w:val="00C21DB5"/>
    <w:rsid w:val="00C2716D"/>
    <w:rsid w:val="00C55A94"/>
    <w:rsid w:val="00C84AE5"/>
    <w:rsid w:val="00C91E48"/>
    <w:rsid w:val="00C93E44"/>
    <w:rsid w:val="00C95F7D"/>
    <w:rsid w:val="00CB1BD8"/>
    <w:rsid w:val="00CB2FB4"/>
    <w:rsid w:val="00CB4CBF"/>
    <w:rsid w:val="00CB6039"/>
    <w:rsid w:val="00CB64C0"/>
    <w:rsid w:val="00CB7B5C"/>
    <w:rsid w:val="00CC69D7"/>
    <w:rsid w:val="00CD2E8A"/>
    <w:rsid w:val="00CD4005"/>
    <w:rsid w:val="00CE2BC3"/>
    <w:rsid w:val="00D00C5E"/>
    <w:rsid w:val="00D01717"/>
    <w:rsid w:val="00D07799"/>
    <w:rsid w:val="00D14C64"/>
    <w:rsid w:val="00D20306"/>
    <w:rsid w:val="00D22ADD"/>
    <w:rsid w:val="00D726AA"/>
    <w:rsid w:val="00DC0259"/>
    <w:rsid w:val="00DC3111"/>
    <w:rsid w:val="00DD3C61"/>
    <w:rsid w:val="00DE511E"/>
    <w:rsid w:val="00E17AAC"/>
    <w:rsid w:val="00E54A83"/>
    <w:rsid w:val="00E63E92"/>
    <w:rsid w:val="00E72176"/>
    <w:rsid w:val="00E85288"/>
    <w:rsid w:val="00EB6286"/>
    <w:rsid w:val="00EC1C52"/>
    <w:rsid w:val="00EC73EE"/>
    <w:rsid w:val="00ED355E"/>
    <w:rsid w:val="00F0200A"/>
    <w:rsid w:val="00F0200B"/>
    <w:rsid w:val="00F340BF"/>
    <w:rsid w:val="00F35603"/>
    <w:rsid w:val="00F370A0"/>
    <w:rsid w:val="00F530F0"/>
    <w:rsid w:val="00F65961"/>
    <w:rsid w:val="00F7457E"/>
    <w:rsid w:val="00FA16A1"/>
    <w:rsid w:val="00FB53CE"/>
    <w:rsid w:val="00FE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80C"/>
    <w:pPr>
      <w:bidi/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F17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46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46214"/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rsid w:val="00B46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46214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73B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214C-5200-4B96-B6AD-98B28389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MRT www.Win2Farsi.com</Company>
  <LinksUpToDate>false</LinksUpToDate>
  <CharactersWithSpaces>1276</CharactersWithSpaces>
  <SharedDoc>false</SharedDoc>
  <HyperlinksChanged>false</HyperlinksChanged>
  <AppVersion csdId="tVoe1oYUwIeXhyGyiU1uCQ==#;7XWhjlA7ci2bg6Va+DTCLA==#;tVoe1oYUwIeXhyGyiU1uCQ==#;7XWhjlA7ci2bg6Va+DTCLA==#;tVoe1oYUwIeXhyGyiU1uCQ==#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"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bolhasani</dc:creator>
  <cp:keywords/>
  <dc:description/>
  <cp:lastModifiedBy>bolhasani</cp:lastModifiedBy>
  <cp:revision>34</cp:revision>
  <cp:lastPrinted>2013-06-19T09:21:00Z</cp:lastPrinted>
  <dcterms:created xsi:type="dcterms:W3CDTF">2015-02-10T16:26:00Z</dcterms:created>
  <dcterms:modified xsi:type="dcterms:W3CDTF">2016-08-08T05:08:00Z</dcterms:modified>
</cp:coreProperties>
</file>